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3D48" w14:textId="6D418035" w:rsidR="005F4721" w:rsidRPr="005F5AE1" w:rsidRDefault="004D5974" w:rsidP="005F4721">
      <w:pPr>
        <w:jc w:val="center"/>
        <w:rPr>
          <w:rFonts w:ascii="ＭＳ ゴシック" w:eastAsia="ＭＳ ゴシック" w:hAnsi="ＭＳ ゴシック"/>
          <w:sz w:val="26"/>
          <w:lang w:eastAsia="zh-TW"/>
        </w:rPr>
      </w:pPr>
      <w:r w:rsidRPr="005F5A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9FC072" wp14:editId="06A6952F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872837" cy="3048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37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31B31D" w14:textId="77777777" w:rsidR="00840CEF" w:rsidRPr="00E63E63" w:rsidRDefault="00840CEF" w:rsidP="00840C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E63E63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FC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.55pt;margin-top:-26.2pt;width:68.75pt;height:2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" fillcolor="window" strokeweight=".5pt">
                <v:textbox>
                  <w:txbxContent>
                    <w:p w14:paraId="1731B31D" w14:textId="77777777" w:rsidR="00840CEF" w:rsidRPr="00E63E63" w:rsidRDefault="00840CEF" w:rsidP="00840CE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E63E63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721" w:rsidRPr="005F5AE1">
        <w:rPr>
          <w:rFonts w:ascii="ＭＳ ゴシック" w:eastAsia="ＭＳ ゴシック" w:hAnsi="ＭＳ ゴシック" w:hint="eastAsia"/>
          <w:sz w:val="26"/>
          <w:lang w:eastAsia="zh-TW"/>
        </w:rPr>
        <w:t>「</w:t>
      </w:r>
      <w:r w:rsidR="007817A8">
        <w:rPr>
          <w:rFonts w:ascii="ＭＳ ゴシック" w:eastAsia="ＭＳ ゴシック" w:hAnsi="ＭＳ ゴシック" w:hint="eastAsia"/>
          <w:sz w:val="26"/>
          <w:lang w:eastAsia="zh-TW"/>
        </w:rPr>
        <w:t>第</w:t>
      </w:r>
      <w:r w:rsidR="00ED60E4">
        <w:rPr>
          <w:rFonts w:ascii="ＭＳ ゴシック" w:eastAsia="ＭＳ ゴシック" w:hAnsi="ＭＳ ゴシック" w:hint="eastAsia"/>
          <w:sz w:val="26"/>
        </w:rPr>
        <w:t>７</w:t>
      </w:r>
      <w:r w:rsidR="007817A8">
        <w:rPr>
          <w:rFonts w:ascii="ＭＳ ゴシック" w:eastAsia="ＭＳ ゴシック" w:hAnsi="ＭＳ ゴシック" w:hint="eastAsia"/>
          <w:sz w:val="26"/>
          <w:lang w:eastAsia="zh-TW"/>
        </w:rPr>
        <w:t>回</w:t>
      </w:r>
      <w:r w:rsidR="005F4721" w:rsidRPr="005F5AE1">
        <w:rPr>
          <w:rFonts w:ascii="ＭＳ ゴシック" w:eastAsia="ＭＳ ゴシック" w:hAnsi="ＭＳ ゴシック" w:hint="eastAsia"/>
          <w:sz w:val="26"/>
          <w:lang w:eastAsia="zh-TW"/>
        </w:rPr>
        <w:t>土木技術者実践論文集</w:t>
      </w:r>
      <w:r w:rsidR="00493230">
        <w:rPr>
          <w:rFonts w:ascii="ＭＳ ゴシック" w:eastAsia="ＭＳ ゴシック" w:hAnsi="ＭＳ ゴシック" w:hint="eastAsia"/>
          <w:sz w:val="26"/>
          <w:lang w:eastAsia="zh-TW"/>
        </w:rPr>
        <w:t>研究発表会</w:t>
      </w:r>
      <w:r w:rsidR="005F4721" w:rsidRPr="005F5AE1">
        <w:rPr>
          <w:rFonts w:ascii="ＭＳ ゴシック" w:eastAsia="ＭＳ ゴシック" w:hAnsi="ＭＳ ゴシック" w:hint="eastAsia"/>
          <w:sz w:val="26"/>
          <w:lang w:eastAsia="zh-TW"/>
        </w:rPr>
        <w:t>」</w:t>
      </w:r>
      <w:r w:rsidR="007817A8">
        <w:rPr>
          <w:rFonts w:ascii="ＭＳ ゴシック" w:eastAsia="ＭＳ ゴシック" w:hAnsi="ＭＳ ゴシック" w:hint="eastAsia"/>
          <w:sz w:val="26"/>
          <w:lang w:eastAsia="zh-TW"/>
        </w:rPr>
        <w:t>研究発表</w:t>
      </w:r>
      <w:r w:rsidR="005F4721" w:rsidRPr="005F5AE1">
        <w:rPr>
          <w:rFonts w:ascii="ＭＳ ゴシック" w:eastAsia="ＭＳ ゴシック" w:hAnsi="ＭＳ ゴシック" w:hint="eastAsia"/>
          <w:sz w:val="26"/>
          <w:lang w:eastAsia="zh-TW"/>
        </w:rPr>
        <w:t>申込書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2114"/>
        <w:gridCol w:w="1288"/>
        <w:gridCol w:w="554"/>
        <w:gridCol w:w="1842"/>
        <w:gridCol w:w="1678"/>
      </w:tblGrid>
      <w:tr w:rsidR="005F5AE1" w:rsidRPr="005F5AE1" w14:paraId="5C46E140" w14:textId="77777777" w:rsidTr="00840CEF">
        <w:trPr>
          <w:cantSplit/>
          <w:trHeight w:val="338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BCB7A4" w14:textId="77777777" w:rsidR="005F4721" w:rsidRPr="005F5AE1" w:rsidRDefault="005D358B" w:rsidP="005D358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論文タイトル</w:t>
            </w:r>
          </w:p>
        </w:tc>
        <w:tc>
          <w:tcPr>
            <w:tcW w:w="747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DDE92C" w14:textId="2FE678D7" w:rsidR="005F4721" w:rsidRPr="00F65104" w:rsidRDefault="005F4721" w:rsidP="00745CB8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5AE1" w:rsidRPr="005F5AE1" w14:paraId="2CE250F5" w14:textId="77777777" w:rsidTr="00840CEF">
        <w:trPr>
          <w:cantSplit/>
          <w:trHeight w:val="410"/>
          <w:jc w:val="center"/>
        </w:trPr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3C2ACC" w14:textId="77777777" w:rsidR="005F4721" w:rsidRPr="005F5AE1" w:rsidRDefault="005F4721" w:rsidP="00745CB8">
            <w:pPr>
              <w:pStyle w:val="a6"/>
              <w:tabs>
                <w:tab w:val="clear" w:pos="4252"/>
                <w:tab w:val="clear" w:pos="8504"/>
              </w:tabs>
              <w:adjustRightInd w:val="0"/>
              <w:snapToGrid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発表者</w:t>
            </w:r>
          </w:p>
        </w:tc>
        <w:tc>
          <w:tcPr>
            <w:tcW w:w="74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28B2E" w14:textId="37B6A17A" w:rsidR="005F4721" w:rsidRPr="00F65104" w:rsidRDefault="005F4721" w:rsidP="00577E3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0DEB" w:rsidRPr="005F5AE1" w14:paraId="350EDD92" w14:textId="77777777" w:rsidTr="00840CEF">
        <w:trPr>
          <w:cantSplit/>
          <w:trHeight w:val="416"/>
          <w:jc w:val="center"/>
        </w:trPr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489A8E" w14:textId="77777777" w:rsidR="005F0DEB" w:rsidRPr="005F5AE1" w:rsidRDefault="005F0DEB" w:rsidP="005F0D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連名者(4名まで)</w:t>
            </w:r>
          </w:p>
        </w:tc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595DDB01" w14:textId="745DA932" w:rsidR="005F0DEB" w:rsidRPr="00F65104" w:rsidRDefault="005F0DEB" w:rsidP="005F0DE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14:paraId="00A78FA8" w14:textId="7ADD2F61" w:rsidR="005F0DEB" w:rsidRPr="00F65104" w:rsidRDefault="005F0DEB" w:rsidP="005F0DE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73EDA40" w14:textId="31D2B101" w:rsidR="005F0DEB" w:rsidRPr="00F65104" w:rsidRDefault="005F0DEB" w:rsidP="005F0DEB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14:paraId="0147A844" w14:textId="77777777" w:rsidR="005F0DEB" w:rsidRPr="00F65104" w:rsidRDefault="005F0DEB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0DEB" w:rsidRPr="005F5AE1" w14:paraId="71FE1383" w14:textId="77777777" w:rsidTr="00840CEF">
        <w:trPr>
          <w:cantSplit/>
          <w:trHeight w:val="421"/>
          <w:jc w:val="center"/>
        </w:trPr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56EB9B" w14:textId="77777777" w:rsidR="005F0DEB" w:rsidRPr="005F5AE1" w:rsidRDefault="005F0DEB" w:rsidP="005F0DE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所属企業名・部署</w:t>
            </w:r>
          </w:p>
        </w:tc>
        <w:tc>
          <w:tcPr>
            <w:tcW w:w="395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9955D1" w14:textId="4830E83D" w:rsidR="005F0DEB" w:rsidRPr="00F65104" w:rsidRDefault="005F0DEB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DED1B" w14:textId="5BE8EE37" w:rsidR="005F0DEB" w:rsidRPr="00F65104" w:rsidRDefault="005F0DEB" w:rsidP="005F0DEB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5F0DEB" w:rsidRPr="005F5AE1" w14:paraId="494EB01C" w14:textId="77777777" w:rsidTr="00840CEF">
        <w:trPr>
          <w:cantSplit/>
          <w:trHeight w:val="421"/>
          <w:jc w:val="center"/>
        </w:trPr>
        <w:tc>
          <w:tcPr>
            <w:tcW w:w="20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3F83EC" w14:textId="77777777" w:rsidR="005F0DEB" w:rsidRPr="005F5AE1" w:rsidRDefault="005F0DEB" w:rsidP="005F0DE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住所・連絡先</w:t>
            </w:r>
          </w:p>
        </w:tc>
        <w:tc>
          <w:tcPr>
            <w:tcW w:w="74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B4CDFA" w14:textId="159D799E" w:rsidR="005F0DEB" w:rsidRPr="00F65104" w:rsidRDefault="005F0DEB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5104" w:rsidRPr="005F5AE1" w14:paraId="3A2B0FEB" w14:textId="77777777" w:rsidTr="002B4C20">
        <w:trPr>
          <w:cantSplit/>
          <w:trHeight w:val="420"/>
          <w:jc w:val="center"/>
        </w:trPr>
        <w:tc>
          <w:tcPr>
            <w:tcW w:w="20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6F62A" w14:textId="77777777" w:rsidR="00F65104" w:rsidRPr="005F5AE1" w:rsidRDefault="00F65104" w:rsidP="00F6510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DDE9AD9" w14:textId="554F6F6C" w:rsidR="00F65104" w:rsidRPr="00F65104" w:rsidRDefault="00F65104" w:rsidP="00F6510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5104">
              <w:rPr>
                <w:rFonts w:asciiTheme="majorEastAsia" w:eastAsiaTheme="majorEastAsia" w:hAnsiTheme="majorEastAsia" w:hint="eastAsia"/>
              </w:rPr>
              <w:t xml:space="preserve">TEL.　</w:t>
            </w:r>
          </w:p>
        </w:tc>
        <w:tc>
          <w:tcPr>
            <w:tcW w:w="4074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0FE75EC3" w14:textId="637277F2" w:rsidR="00F65104" w:rsidRPr="00F65104" w:rsidRDefault="00F65104" w:rsidP="00F651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65104">
              <w:rPr>
                <w:rFonts w:asciiTheme="majorEastAsia" w:eastAsiaTheme="majorEastAsia" w:hAnsiTheme="majorEastAsia" w:hint="eastAsia"/>
              </w:rPr>
              <w:t xml:space="preserve">E-Mail　</w:t>
            </w:r>
          </w:p>
        </w:tc>
      </w:tr>
      <w:tr w:rsidR="005F0DEB" w:rsidRPr="005F5AE1" w14:paraId="4F9101A5" w14:textId="77777777" w:rsidTr="00840CEF">
        <w:trPr>
          <w:cantSplit/>
          <w:trHeight w:val="420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0E833D" w14:textId="77777777" w:rsidR="005F0DEB" w:rsidRPr="005F5AE1" w:rsidRDefault="005F0DEB" w:rsidP="005F0D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テーマ概要</w:t>
            </w:r>
          </w:p>
          <w:p w14:paraId="44CD7EF8" w14:textId="77777777" w:rsidR="005F0DEB" w:rsidRPr="005F5AE1" w:rsidRDefault="005F0DEB" w:rsidP="005F0DE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F5A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＊該当するものすべてに</w:t>
            </w:r>
          </w:p>
          <w:p w14:paraId="1A8CD8B2" w14:textId="77777777" w:rsidR="005F0DEB" w:rsidRPr="005F5AE1" w:rsidRDefault="005F0DEB" w:rsidP="005F0DE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F5A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</w:p>
        </w:tc>
        <w:tc>
          <w:tcPr>
            <w:tcW w:w="74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1EE05" w14:textId="77777777" w:rsidR="005F0DEB" w:rsidRPr="005F5AE1" w:rsidRDefault="005F0DEB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□技術融合や総合工学の実践</w:t>
            </w:r>
          </w:p>
          <w:p w14:paraId="4FF508FC" w14:textId="77777777" w:rsidR="005F0DEB" w:rsidRPr="005F5AE1" w:rsidRDefault="005F0DEB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□事業化および事業の実践</w:t>
            </w:r>
          </w:p>
          <w:p w14:paraId="06669D38" w14:textId="39706677" w:rsidR="005F0DEB" w:rsidRPr="005F5AE1" w:rsidRDefault="00ED60E4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5F0DEB"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国際貢献・開発支援の実践</w:t>
            </w:r>
          </w:p>
          <w:p w14:paraId="29AA0F83" w14:textId="77777777" w:rsidR="005F0DEB" w:rsidRPr="005F5AE1" w:rsidRDefault="005F0DEB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□技術開発・未来技術・将来構想に関する実践</w:t>
            </w:r>
          </w:p>
          <w:p w14:paraId="7C21E7D5" w14:textId="2817BE1F" w:rsidR="005F0DEB" w:rsidRPr="005F5AE1" w:rsidRDefault="00ED60E4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5F0DEB"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人材育成・土木技術者の役割と姿・工学者倫理に関する実践</w:t>
            </w:r>
          </w:p>
          <w:p w14:paraId="3BC7CF04" w14:textId="1E8801EE" w:rsidR="005F0DEB" w:rsidRPr="005F5AE1" w:rsidRDefault="0076200D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5F0DEB"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事例研究・ベストプラクティス（最適実践）研究</w:t>
            </w:r>
          </w:p>
          <w:p w14:paraId="7B5D9102" w14:textId="4D55157C" w:rsidR="005F0DEB" w:rsidRPr="005F5AE1" w:rsidRDefault="0076200D" w:rsidP="005F0D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5F0DEB"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 w:rsidR="005F0DEB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5F0DEB"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土木技術者による公益に資する種々の実践</w:t>
            </w:r>
          </w:p>
        </w:tc>
      </w:tr>
      <w:tr w:rsidR="005F0DEB" w:rsidRPr="005F5AE1" w14:paraId="7EAF25E9" w14:textId="77777777" w:rsidTr="00840CEF">
        <w:trPr>
          <w:cantSplit/>
          <w:trHeight w:val="420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F903F7" w14:textId="77777777" w:rsidR="005F0DEB" w:rsidRPr="005F5AE1" w:rsidRDefault="005F0DEB" w:rsidP="005F0D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論文集への投稿意向</w:t>
            </w:r>
          </w:p>
        </w:tc>
        <w:tc>
          <w:tcPr>
            <w:tcW w:w="747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9D938" w14:textId="744BBEC0" w:rsidR="005F0DEB" w:rsidRPr="005F5AE1" w:rsidRDefault="005F0DEB" w:rsidP="005F0DEB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5AE1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　・　　無　　・　　未定　　　　（いずれかに○））</w:t>
            </w:r>
          </w:p>
        </w:tc>
      </w:tr>
      <w:tr w:rsidR="005F0DEB" w:rsidRPr="005F5AE1" w14:paraId="52D8A635" w14:textId="77777777" w:rsidTr="00745CB8">
        <w:trPr>
          <w:cantSplit/>
          <w:trHeight w:val="379"/>
          <w:jc w:val="center"/>
        </w:trPr>
        <w:tc>
          <w:tcPr>
            <w:tcW w:w="9569" w:type="dxa"/>
            <w:gridSpan w:val="6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E636B" w14:textId="77777777" w:rsidR="005F0DEB" w:rsidRPr="005F5AE1" w:rsidRDefault="005F0DEB" w:rsidP="005F0DEB">
            <w:pPr>
              <w:pStyle w:val="a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5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発表概要</w:t>
            </w:r>
          </w:p>
          <w:p w14:paraId="7A48B870" w14:textId="60060FD9" w:rsidR="005F0DEB" w:rsidRPr="005F5AE1" w:rsidRDefault="005F0DEB" w:rsidP="005F0DEB">
            <w:pPr>
              <w:pStyle w:val="a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5A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＜文字サイズは10ポイント以上、本様式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1頁</w:t>
            </w:r>
            <w:r w:rsidRPr="005F5A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内で作成してください＞</w:t>
            </w:r>
          </w:p>
        </w:tc>
      </w:tr>
      <w:tr w:rsidR="005F0DEB" w:rsidRPr="004C0BB6" w14:paraId="645C51DE" w14:textId="77777777" w:rsidTr="008A616D">
        <w:trPr>
          <w:cantSplit/>
          <w:trHeight w:val="7015"/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D3377" w14:textId="0560F961" w:rsidR="005F0DEB" w:rsidRPr="00084203" w:rsidRDefault="005F0DEB" w:rsidP="001334C5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</w:tbl>
    <w:p w14:paraId="44BD923B" w14:textId="77777777" w:rsidR="00F877AB" w:rsidRPr="00A10282" w:rsidRDefault="00F877AB" w:rsidP="001645B4">
      <w:pPr>
        <w:pStyle w:val="ae"/>
        <w:rPr>
          <w:u w:val="single"/>
        </w:rPr>
      </w:pPr>
    </w:p>
    <w:sectPr w:rsidR="00F877AB" w:rsidRPr="00A10282" w:rsidSect="005F4721">
      <w:footerReference w:type="default" r:id="rId8"/>
      <w:pgSz w:w="11906" w:h="16838" w:code="9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6E540" w14:textId="77777777" w:rsidR="00B06CB9" w:rsidRDefault="00B06CB9" w:rsidP="0058075A">
      <w:r>
        <w:separator/>
      </w:r>
    </w:p>
  </w:endnote>
  <w:endnote w:type="continuationSeparator" w:id="0">
    <w:p w14:paraId="0C0ECA4D" w14:textId="77777777" w:rsidR="00B06CB9" w:rsidRDefault="00B06CB9" w:rsidP="0058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242F" w14:textId="77777777" w:rsidR="00EE7722" w:rsidRDefault="00EE7722">
    <w:pPr>
      <w:pStyle w:val="a8"/>
      <w:jc w:val="center"/>
    </w:pPr>
  </w:p>
  <w:p w14:paraId="5CE7E0B6" w14:textId="77777777" w:rsidR="00EE7722" w:rsidRDefault="00EE77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5395" w14:textId="77777777" w:rsidR="00B06CB9" w:rsidRDefault="00B06CB9" w:rsidP="0058075A">
      <w:r>
        <w:separator/>
      </w:r>
    </w:p>
  </w:footnote>
  <w:footnote w:type="continuationSeparator" w:id="0">
    <w:p w14:paraId="3A98FF40" w14:textId="77777777" w:rsidR="00B06CB9" w:rsidRDefault="00B06CB9" w:rsidP="0058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305A"/>
    <w:multiLevelType w:val="hybridMultilevel"/>
    <w:tmpl w:val="9B966E0A"/>
    <w:lvl w:ilvl="0" w:tplc="235E2904">
      <w:start w:val="1"/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Century" w:cs="Times New Roman" w:hint="eastAsia"/>
      </w:rPr>
    </w:lvl>
    <w:lvl w:ilvl="1" w:tplc="FD8477AC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7424E3C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3A589426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1A766260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667E4C4A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4204FABA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56103720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15E07796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54A3AE2"/>
    <w:multiLevelType w:val="hybridMultilevel"/>
    <w:tmpl w:val="52947D76"/>
    <w:lvl w:ilvl="0" w:tplc="4D564BE8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43D47"/>
    <w:multiLevelType w:val="hybridMultilevel"/>
    <w:tmpl w:val="8794CFF2"/>
    <w:lvl w:ilvl="0" w:tplc="E610B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C06B9"/>
    <w:multiLevelType w:val="hybridMultilevel"/>
    <w:tmpl w:val="DCE0F768"/>
    <w:lvl w:ilvl="0" w:tplc="0100B4E8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D1884"/>
    <w:multiLevelType w:val="hybridMultilevel"/>
    <w:tmpl w:val="1C7049B6"/>
    <w:lvl w:ilvl="0" w:tplc="02D0238C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2B0E5A"/>
    <w:multiLevelType w:val="hybridMultilevel"/>
    <w:tmpl w:val="3DA69B6A"/>
    <w:lvl w:ilvl="0" w:tplc="5C28C914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ゴシック" w:hAnsi="Times New Roman" w:cs="Times New Roman" w:hint="default"/>
      </w:rPr>
    </w:lvl>
    <w:lvl w:ilvl="1" w:tplc="9A0429C4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9998DDAE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9B4B5CA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AE509D96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F77CD614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5B4E24C4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C8829918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BE32F442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0A4506F"/>
    <w:multiLevelType w:val="hybridMultilevel"/>
    <w:tmpl w:val="1132FACE"/>
    <w:lvl w:ilvl="0" w:tplc="EF509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7829B4"/>
    <w:multiLevelType w:val="hybridMultilevel"/>
    <w:tmpl w:val="B1907A5C"/>
    <w:lvl w:ilvl="0" w:tplc="A58C812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D3DAFB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DAF7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02CE0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A28B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1C3F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FA24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58C7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1806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027F6"/>
    <w:multiLevelType w:val="hybridMultilevel"/>
    <w:tmpl w:val="4D065256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855"/>
      </w:pPr>
      <w:rPr>
        <w:rFonts w:hint="eastAsia"/>
      </w:rPr>
    </w:lvl>
    <w:lvl w:ilvl="1" w:tplc="095A0F38">
      <w:start w:val="2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2" w:tplc="FFFFFFFF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67DCD7DE">
      <w:start w:val="1"/>
      <w:numFmt w:val="bullet"/>
      <w:lvlText w:val="※"/>
      <w:lvlJc w:val="left"/>
      <w:pPr>
        <w:ind w:left="1845" w:hanging="360"/>
      </w:pPr>
      <w:rPr>
        <w:rFonts w:ascii="ＭＳ 明朝" w:eastAsia="ＭＳ 明朝" w:hAnsi="ＭＳ 明朝" w:cs="Times New Roman" w:hint="eastAsia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127044852">
    <w:abstractNumId w:val="6"/>
  </w:num>
  <w:num w:numId="2" w16cid:durableId="879827489">
    <w:abstractNumId w:val="8"/>
  </w:num>
  <w:num w:numId="3" w16cid:durableId="792943480">
    <w:abstractNumId w:val="7"/>
  </w:num>
  <w:num w:numId="4" w16cid:durableId="1761246558">
    <w:abstractNumId w:val="5"/>
  </w:num>
  <w:num w:numId="5" w16cid:durableId="1653218409">
    <w:abstractNumId w:val="0"/>
  </w:num>
  <w:num w:numId="6" w16cid:durableId="2058578116">
    <w:abstractNumId w:val="2"/>
  </w:num>
  <w:num w:numId="7" w16cid:durableId="858422782">
    <w:abstractNumId w:val="3"/>
  </w:num>
  <w:num w:numId="8" w16cid:durableId="2087798087">
    <w:abstractNumId w:val="4"/>
  </w:num>
  <w:num w:numId="9" w16cid:durableId="1143306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AA"/>
    <w:rsid w:val="00017DA6"/>
    <w:rsid w:val="00025162"/>
    <w:rsid w:val="00035384"/>
    <w:rsid w:val="000504C5"/>
    <w:rsid w:val="00072253"/>
    <w:rsid w:val="0007336D"/>
    <w:rsid w:val="00075EE8"/>
    <w:rsid w:val="00077A8C"/>
    <w:rsid w:val="0008094D"/>
    <w:rsid w:val="00084203"/>
    <w:rsid w:val="000872C0"/>
    <w:rsid w:val="000A0272"/>
    <w:rsid w:val="000B13D2"/>
    <w:rsid w:val="00104082"/>
    <w:rsid w:val="001062A4"/>
    <w:rsid w:val="00125C6B"/>
    <w:rsid w:val="001334C5"/>
    <w:rsid w:val="00133D15"/>
    <w:rsid w:val="00144715"/>
    <w:rsid w:val="00150FFA"/>
    <w:rsid w:val="0015281D"/>
    <w:rsid w:val="00156FB7"/>
    <w:rsid w:val="001645B4"/>
    <w:rsid w:val="0017293E"/>
    <w:rsid w:val="00177D8A"/>
    <w:rsid w:val="0019296D"/>
    <w:rsid w:val="001B1C85"/>
    <w:rsid w:val="001C2A70"/>
    <w:rsid w:val="001F4250"/>
    <w:rsid w:val="001F77D1"/>
    <w:rsid w:val="00206E1D"/>
    <w:rsid w:val="00222135"/>
    <w:rsid w:val="00234629"/>
    <w:rsid w:val="002450FC"/>
    <w:rsid w:val="00273FD5"/>
    <w:rsid w:val="00276A1E"/>
    <w:rsid w:val="0028099A"/>
    <w:rsid w:val="00282DE4"/>
    <w:rsid w:val="00296276"/>
    <w:rsid w:val="002A20CF"/>
    <w:rsid w:val="002B13BD"/>
    <w:rsid w:val="002C0309"/>
    <w:rsid w:val="002D2CE3"/>
    <w:rsid w:val="002D3884"/>
    <w:rsid w:val="00317679"/>
    <w:rsid w:val="00336E78"/>
    <w:rsid w:val="0034361D"/>
    <w:rsid w:val="003509F7"/>
    <w:rsid w:val="003546C5"/>
    <w:rsid w:val="00387C1D"/>
    <w:rsid w:val="003D1E57"/>
    <w:rsid w:val="00415E1F"/>
    <w:rsid w:val="00420B97"/>
    <w:rsid w:val="00422BD5"/>
    <w:rsid w:val="00432B19"/>
    <w:rsid w:val="00457376"/>
    <w:rsid w:val="00490F03"/>
    <w:rsid w:val="00493230"/>
    <w:rsid w:val="004A58AA"/>
    <w:rsid w:val="004C73BD"/>
    <w:rsid w:val="004D487C"/>
    <w:rsid w:val="004D49CE"/>
    <w:rsid w:val="004D4EBB"/>
    <w:rsid w:val="004D5974"/>
    <w:rsid w:val="004E5213"/>
    <w:rsid w:val="005026D6"/>
    <w:rsid w:val="00511760"/>
    <w:rsid w:val="00514DFD"/>
    <w:rsid w:val="00544EC9"/>
    <w:rsid w:val="00552AAF"/>
    <w:rsid w:val="00573161"/>
    <w:rsid w:val="005754D8"/>
    <w:rsid w:val="00576B05"/>
    <w:rsid w:val="00577E3D"/>
    <w:rsid w:val="0058075A"/>
    <w:rsid w:val="005A5876"/>
    <w:rsid w:val="005C4F6A"/>
    <w:rsid w:val="005D358B"/>
    <w:rsid w:val="005E1AD2"/>
    <w:rsid w:val="005E228C"/>
    <w:rsid w:val="005F0DEB"/>
    <w:rsid w:val="005F4721"/>
    <w:rsid w:val="005F477B"/>
    <w:rsid w:val="005F5AE1"/>
    <w:rsid w:val="005F60C4"/>
    <w:rsid w:val="005F61A7"/>
    <w:rsid w:val="005F64FF"/>
    <w:rsid w:val="0060237E"/>
    <w:rsid w:val="006024C3"/>
    <w:rsid w:val="00660090"/>
    <w:rsid w:val="00664A39"/>
    <w:rsid w:val="006665E0"/>
    <w:rsid w:val="006B43FF"/>
    <w:rsid w:val="006F1B5B"/>
    <w:rsid w:val="006F1F8A"/>
    <w:rsid w:val="007101AA"/>
    <w:rsid w:val="00733FAF"/>
    <w:rsid w:val="00736FB6"/>
    <w:rsid w:val="0076200D"/>
    <w:rsid w:val="007808AB"/>
    <w:rsid w:val="007817A8"/>
    <w:rsid w:val="007874E9"/>
    <w:rsid w:val="007A65BE"/>
    <w:rsid w:val="007B11F9"/>
    <w:rsid w:val="007B120F"/>
    <w:rsid w:val="008231CA"/>
    <w:rsid w:val="00823BC8"/>
    <w:rsid w:val="00823E93"/>
    <w:rsid w:val="008268E3"/>
    <w:rsid w:val="00840CEF"/>
    <w:rsid w:val="0084382D"/>
    <w:rsid w:val="008438E5"/>
    <w:rsid w:val="0087157C"/>
    <w:rsid w:val="008721D9"/>
    <w:rsid w:val="00872B7E"/>
    <w:rsid w:val="00876A59"/>
    <w:rsid w:val="008809DC"/>
    <w:rsid w:val="00882648"/>
    <w:rsid w:val="00882B2F"/>
    <w:rsid w:val="00887E9C"/>
    <w:rsid w:val="008972DE"/>
    <w:rsid w:val="008A616D"/>
    <w:rsid w:val="008B5EC8"/>
    <w:rsid w:val="008C508E"/>
    <w:rsid w:val="008C6D1D"/>
    <w:rsid w:val="008D576F"/>
    <w:rsid w:val="008E7F94"/>
    <w:rsid w:val="00917F71"/>
    <w:rsid w:val="009235C5"/>
    <w:rsid w:val="00927320"/>
    <w:rsid w:val="00937F85"/>
    <w:rsid w:val="009416AB"/>
    <w:rsid w:val="00947928"/>
    <w:rsid w:val="00955F25"/>
    <w:rsid w:val="00956B16"/>
    <w:rsid w:val="009606E2"/>
    <w:rsid w:val="0098426A"/>
    <w:rsid w:val="009A4458"/>
    <w:rsid w:val="009E515F"/>
    <w:rsid w:val="009E75A1"/>
    <w:rsid w:val="00A0357D"/>
    <w:rsid w:val="00A06EE8"/>
    <w:rsid w:val="00A10282"/>
    <w:rsid w:val="00A11608"/>
    <w:rsid w:val="00A11FC4"/>
    <w:rsid w:val="00A233BA"/>
    <w:rsid w:val="00A430C3"/>
    <w:rsid w:val="00A53260"/>
    <w:rsid w:val="00A54128"/>
    <w:rsid w:val="00A651C5"/>
    <w:rsid w:val="00A663C0"/>
    <w:rsid w:val="00A92C8B"/>
    <w:rsid w:val="00AC767E"/>
    <w:rsid w:val="00AD0A42"/>
    <w:rsid w:val="00AD11F9"/>
    <w:rsid w:val="00AD743A"/>
    <w:rsid w:val="00AF044E"/>
    <w:rsid w:val="00B06CB9"/>
    <w:rsid w:val="00B15019"/>
    <w:rsid w:val="00B50983"/>
    <w:rsid w:val="00B51E45"/>
    <w:rsid w:val="00B615F0"/>
    <w:rsid w:val="00B85D7C"/>
    <w:rsid w:val="00BA49DA"/>
    <w:rsid w:val="00BB7C41"/>
    <w:rsid w:val="00BC3C5E"/>
    <w:rsid w:val="00BC66D2"/>
    <w:rsid w:val="00BF4F64"/>
    <w:rsid w:val="00BF6B1F"/>
    <w:rsid w:val="00C033B0"/>
    <w:rsid w:val="00C27E31"/>
    <w:rsid w:val="00C51CE5"/>
    <w:rsid w:val="00C77B56"/>
    <w:rsid w:val="00CC60B8"/>
    <w:rsid w:val="00CE041F"/>
    <w:rsid w:val="00CE3990"/>
    <w:rsid w:val="00CE550B"/>
    <w:rsid w:val="00CF2EC8"/>
    <w:rsid w:val="00D112CB"/>
    <w:rsid w:val="00D12104"/>
    <w:rsid w:val="00D263D2"/>
    <w:rsid w:val="00D42797"/>
    <w:rsid w:val="00D93235"/>
    <w:rsid w:val="00D9528F"/>
    <w:rsid w:val="00DC5DE3"/>
    <w:rsid w:val="00DE53EB"/>
    <w:rsid w:val="00E15891"/>
    <w:rsid w:val="00E26AF5"/>
    <w:rsid w:val="00E27725"/>
    <w:rsid w:val="00E33A83"/>
    <w:rsid w:val="00E41175"/>
    <w:rsid w:val="00E53A6B"/>
    <w:rsid w:val="00E63E63"/>
    <w:rsid w:val="00E902CA"/>
    <w:rsid w:val="00E950B4"/>
    <w:rsid w:val="00ED2D24"/>
    <w:rsid w:val="00ED60E4"/>
    <w:rsid w:val="00EE038C"/>
    <w:rsid w:val="00EE7722"/>
    <w:rsid w:val="00EF0124"/>
    <w:rsid w:val="00F000FC"/>
    <w:rsid w:val="00F003F1"/>
    <w:rsid w:val="00F17FE1"/>
    <w:rsid w:val="00F435A5"/>
    <w:rsid w:val="00F5096D"/>
    <w:rsid w:val="00F51742"/>
    <w:rsid w:val="00F54445"/>
    <w:rsid w:val="00F564BD"/>
    <w:rsid w:val="00F61BE8"/>
    <w:rsid w:val="00F62B99"/>
    <w:rsid w:val="00F65104"/>
    <w:rsid w:val="00F877AB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C23C8"/>
  <w15:docId w15:val="{F19608FE-2E46-4F4E-88C0-2FB86587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1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C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580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075A"/>
  </w:style>
  <w:style w:type="paragraph" w:styleId="a8">
    <w:name w:val="footer"/>
    <w:basedOn w:val="a"/>
    <w:link w:val="a9"/>
    <w:uiPriority w:val="99"/>
    <w:unhideWhenUsed/>
    <w:rsid w:val="00580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075A"/>
  </w:style>
  <w:style w:type="paragraph" w:styleId="aa">
    <w:name w:val="Date"/>
    <w:basedOn w:val="a"/>
    <w:next w:val="a"/>
    <w:link w:val="ab"/>
    <w:uiPriority w:val="99"/>
    <w:semiHidden/>
    <w:unhideWhenUsed/>
    <w:rsid w:val="00A663C0"/>
  </w:style>
  <w:style w:type="character" w:customStyle="1" w:styleId="ab">
    <w:name w:val="日付 (文字)"/>
    <w:basedOn w:val="a0"/>
    <w:link w:val="aa"/>
    <w:uiPriority w:val="99"/>
    <w:semiHidden/>
    <w:rsid w:val="00A663C0"/>
  </w:style>
  <w:style w:type="paragraph" w:styleId="ac">
    <w:name w:val="Note Heading"/>
    <w:basedOn w:val="a"/>
    <w:next w:val="a"/>
    <w:link w:val="ad"/>
    <w:uiPriority w:val="99"/>
    <w:unhideWhenUsed/>
    <w:rsid w:val="00CE550B"/>
    <w:pPr>
      <w:jc w:val="center"/>
    </w:pPr>
  </w:style>
  <w:style w:type="character" w:customStyle="1" w:styleId="ad">
    <w:name w:val="記 (文字)"/>
    <w:basedOn w:val="a0"/>
    <w:link w:val="ac"/>
    <w:uiPriority w:val="99"/>
    <w:rsid w:val="00CE550B"/>
  </w:style>
  <w:style w:type="paragraph" w:styleId="ae">
    <w:name w:val="Closing"/>
    <w:basedOn w:val="a"/>
    <w:link w:val="af"/>
    <w:uiPriority w:val="99"/>
    <w:unhideWhenUsed/>
    <w:rsid w:val="00CE550B"/>
    <w:pPr>
      <w:jc w:val="right"/>
    </w:pPr>
  </w:style>
  <w:style w:type="character" w:customStyle="1" w:styleId="af">
    <w:name w:val="結語 (文字)"/>
    <w:basedOn w:val="a0"/>
    <w:link w:val="ae"/>
    <w:uiPriority w:val="99"/>
    <w:rsid w:val="00CE550B"/>
  </w:style>
  <w:style w:type="character" w:styleId="af0">
    <w:name w:val="Hyperlink"/>
    <w:basedOn w:val="a0"/>
    <w:uiPriority w:val="99"/>
    <w:unhideWhenUsed/>
    <w:rsid w:val="00EE7722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4D4EBB"/>
  </w:style>
  <w:style w:type="character" w:customStyle="1" w:styleId="10">
    <w:name w:val="見出し 1 (文字)"/>
    <w:basedOn w:val="a0"/>
    <w:link w:val="1"/>
    <w:uiPriority w:val="9"/>
    <w:rsid w:val="00AD11F9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14471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14471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14471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471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44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9262-685C-44C1-BA1E-0A151A45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Hanaoka</dc:creator>
  <cp:lastModifiedBy>和也 板谷</cp:lastModifiedBy>
  <cp:revision>10</cp:revision>
  <cp:lastPrinted>2017-08-25T02:17:00Z</cp:lastPrinted>
  <dcterms:created xsi:type="dcterms:W3CDTF">2024-02-05T05:20:00Z</dcterms:created>
  <dcterms:modified xsi:type="dcterms:W3CDTF">2025-01-15T13:43:00Z</dcterms:modified>
</cp:coreProperties>
</file>